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47" w:rsidRPr="00D61032" w:rsidRDefault="002E1983" w:rsidP="00DC4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907030" cy="3161212"/>
            <wp:effectExtent l="19050" t="0" r="7620" b="0"/>
            <wp:docPr id="1" name="Рисунок 1" descr="C:\Users\Елена Николаевна\Desktop\1нед 5 д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1нед 5 ден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896" cy="3166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253">
        <w:rPr>
          <w:rFonts w:ascii="Times New Roman" w:hAnsi="Times New Roman" w:cs="Times New Roman"/>
        </w:rPr>
        <w:t xml:space="preserve">       </w:t>
      </w:r>
      <w:r w:rsidR="00D61032">
        <w:rPr>
          <w:rFonts w:ascii="Times New Roman" w:hAnsi="Times New Roman" w:cs="Times New Roman"/>
        </w:rPr>
        <w:t xml:space="preserve">                 </w:t>
      </w:r>
      <w:r w:rsidR="000D6F81">
        <w:rPr>
          <w:rFonts w:ascii="Times New Roman" w:hAnsi="Times New Roman" w:cs="Times New Roman"/>
        </w:rPr>
        <w:t xml:space="preserve"> </w:t>
      </w:r>
      <w:r w:rsidR="00DC4253">
        <w:rPr>
          <w:rFonts w:ascii="Times New Roman" w:hAnsi="Times New Roman" w:cs="Times New Roman"/>
        </w:rPr>
        <w:t xml:space="preserve"> </w:t>
      </w:r>
      <w:r w:rsidR="00461554">
        <w:rPr>
          <w:rFonts w:ascii="Times New Roman" w:hAnsi="Times New Roman" w:cs="Times New Roman"/>
        </w:rPr>
        <w:t>01.12</w:t>
      </w:r>
      <w:r w:rsidR="004C1D47" w:rsidRPr="00A800ED">
        <w:rPr>
          <w:rFonts w:ascii="Times New Roman" w:hAnsi="Times New Roman" w:cs="Times New Roman"/>
        </w:rPr>
        <w:t>.202</w:t>
      </w:r>
      <w:r w:rsidR="00A661AE">
        <w:rPr>
          <w:rFonts w:ascii="Times New Roman" w:hAnsi="Times New Roman" w:cs="Times New Roman"/>
        </w:rPr>
        <w:t>3</w:t>
      </w:r>
    </w:p>
    <w:p w:rsidR="004C1D47" w:rsidRDefault="00CE6A3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пятница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4763" w:type="dxa"/>
        <w:tblInd w:w="87" w:type="dxa"/>
        <w:tblLook w:val="04A0"/>
      </w:tblPr>
      <w:tblGrid>
        <w:gridCol w:w="851"/>
        <w:gridCol w:w="4132"/>
        <w:gridCol w:w="1701"/>
        <w:gridCol w:w="1417"/>
        <w:gridCol w:w="1559"/>
        <w:gridCol w:w="1701"/>
        <w:gridCol w:w="3402"/>
      </w:tblGrid>
      <w:tr w:rsidR="00DC4253" w:rsidRPr="00CE6A37" w:rsidTr="00DC4253">
        <w:trPr>
          <w:trHeight w:val="3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рец.</w:t>
            </w:r>
          </w:p>
        </w:tc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Масса порции, г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Пищевые вещества, г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Энергетическая ценность, ккал</w:t>
            </w:r>
          </w:p>
        </w:tc>
      </w:tr>
      <w:tr w:rsidR="00DC4253" w:rsidRPr="00CE6A37" w:rsidTr="00DC4253">
        <w:trPr>
          <w:trHeight w:val="32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61AE" w:rsidRPr="00CE6A37" w:rsidTr="008E585A">
        <w:trPr>
          <w:trHeight w:val="5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E" w:rsidRPr="00A661AE" w:rsidRDefault="00A661AE" w:rsidP="002C0CA6">
            <w:pPr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Помидоры  свежие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0,42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1,14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7,2</w:t>
            </w:r>
          </w:p>
        </w:tc>
      </w:tr>
      <w:tr w:rsidR="00A661AE" w:rsidRPr="00CE6A37" w:rsidTr="008E585A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E" w:rsidRPr="00A661AE" w:rsidRDefault="00A661AE" w:rsidP="002C0CA6">
            <w:pPr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Пюре картофельное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13,63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91,5</w:t>
            </w:r>
          </w:p>
        </w:tc>
      </w:tr>
      <w:tr w:rsidR="00A661AE" w:rsidRPr="00CE6A37" w:rsidTr="008E585A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E" w:rsidRPr="00A661AE" w:rsidRDefault="00A661AE" w:rsidP="002C0CA6">
            <w:pPr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Филе селедки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9,11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2,95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156,6</w:t>
            </w:r>
          </w:p>
        </w:tc>
      </w:tr>
      <w:tr w:rsidR="00A661AE" w:rsidRPr="00CE6A37" w:rsidTr="008E585A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E" w:rsidRPr="00A661AE" w:rsidRDefault="00A661AE" w:rsidP="002C0CA6">
            <w:pPr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18,8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92</w:t>
            </w:r>
          </w:p>
        </w:tc>
      </w:tr>
      <w:tr w:rsidR="00A661AE" w:rsidRPr="00CE6A37" w:rsidTr="008E585A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E" w:rsidRPr="00A661AE" w:rsidRDefault="00A661AE" w:rsidP="002C0CA6">
            <w:pPr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Чай с лимоном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12,32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50,27</w:t>
            </w:r>
          </w:p>
        </w:tc>
      </w:tr>
      <w:tr w:rsidR="00A661AE" w:rsidRPr="00CE6A37" w:rsidTr="008E585A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1AE" w:rsidRPr="00A661AE" w:rsidRDefault="00A661AE" w:rsidP="002C0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AE" w:rsidRPr="00A661AE" w:rsidRDefault="00A661AE" w:rsidP="002C0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1AE">
              <w:rPr>
                <w:rFonts w:ascii="Times New Roman" w:hAnsi="Times New Roman" w:cs="Times New Roman"/>
                <w:b/>
                <w:bCs/>
                <w:color w:val="000000"/>
              </w:rPr>
              <w:t>ИТОГО ЗА ДЕНЬ: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1AE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1AE">
              <w:rPr>
                <w:rFonts w:ascii="Times New Roman" w:hAnsi="Times New Roman" w:cs="Times New Roman"/>
                <w:b/>
                <w:bCs/>
                <w:color w:val="000000"/>
              </w:rPr>
              <w:t>14,72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1AE">
              <w:rPr>
                <w:rFonts w:ascii="Times New Roman" w:hAnsi="Times New Roman" w:cs="Times New Roman"/>
                <w:b/>
                <w:bCs/>
                <w:color w:val="000000"/>
              </w:rPr>
              <w:t>15,64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1AE">
              <w:rPr>
                <w:rFonts w:ascii="Times New Roman" w:hAnsi="Times New Roman" w:cs="Times New Roman"/>
                <w:b/>
                <w:bCs/>
                <w:color w:val="000000"/>
              </w:rPr>
              <w:t>48,84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1AE">
              <w:rPr>
                <w:rFonts w:ascii="Times New Roman" w:hAnsi="Times New Roman" w:cs="Times New Roman"/>
                <w:b/>
                <w:bCs/>
                <w:color w:val="000000"/>
              </w:rPr>
              <w:t>397,57</w:t>
            </w:r>
          </w:p>
        </w:tc>
      </w:tr>
    </w:tbl>
    <w:p w:rsidR="004C1D47" w:rsidRDefault="004C1D47" w:rsidP="004C1D47">
      <w:pPr>
        <w:jc w:val="center"/>
      </w:pPr>
    </w:p>
    <w:sectPr w:rsidR="004C1D47" w:rsidSect="00CE6A37">
      <w:pgSz w:w="16838" w:h="11906" w:orient="landscape"/>
      <w:pgMar w:top="850" w:right="1134" w:bottom="426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0163D3"/>
    <w:rsid w:val="00022F42"/>
    <w:rsid w:val="000D6F81"/>
    <w:rsid w:val="002E1983"/>
    <w:rsid w:val="00461554"/>
    <w:rsid w:val="004C1D47"/>
    <w:rsid w:val="004C599E"/>
    <w:rsid w:val="0059275D"/>
    <w:rsid w:val="006E4DC0"/>
    <w:rsid w:val="00943B74"/>
    <w:rsid w:val="00A20AA7"/>
    <w:rsid w:val="00A4357F"/>
    <w:rsid w:val="00A661AE"/>
    <w:rsid w:val="00A94ED0"/>
    <w:rsid w:val="00B76CA8"/>
    <w:rsid w:val="00C20842"/>
    <w:rsid w:val="00CE6A37"/>
    <w:rsid w:val="00D40FF7"/>
    <w:rsid w:val="00D47A9A"/>
    <w:rsid w:val="00D61032"/>
    <w:rsid w:val="00DC002F"/>
    <w:rsid w:val="00DC4253"/>
    <w:rsid w:val="00EB7D00"/>
    <w:rsid w:val="00FF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19</cp:revision>
  <dcterms:created xsi:type="dcterms:W3CDTF">2021-03-16T16:14:00Z</dcterms:created>
  <dcterms:modified xsi:type="dcterms:W3CDTF">2023-12-01T07:47:00Z</dcterms:modified>
</cp:coreProperties>
</file>